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67D" w:rsidRPr="00AD0AAF" w:rsidRDefault="0095267D" w:rsidP="009526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Расписание коррекционно-развивающих занятий для обучающихся 6 «б» класса</w:t>
      </w:r>
    </w:p>
    <w:p w:rsidR="0095267D" w:rsidRDefault="0095267D" w:rsidP="009526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1</w:t>
      </w:r>
      <w:r w:rsidR="00AE3C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1</w:t>
      </w:r>
      <w:r w:rsidR="00AE3C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.10.2021</w:t>
      </w:r>
      <w:r w:rsidR="00AD0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AD0AAF" w:rsidRPr="00AD0AAF" w:rsidRDefault="00AD0AAF" w:rsidP="009526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993"/>
        <w:gridCol w:w="992"/>
        <w:gridCol w:w="2268"/>
        <w:gridCol w:w="2288"/>
        <w:gridCol w:w="2674"/>
        <w:gridCol w:w="4677"/>
        <w:gridCol w:w="1560"/>
      </w:tblGrid>
      <w:tr w:rsidR="003C204A" w:rsidRPr="003C204A" w:rsidTr="00AD0AAF">
        <w:trPr>
          <w:trHeight w:val="923"/>
        </w:trPr>
        <w:tc>
          <w:tcPr>
            <w:tcW w:w="993" w:type="dxa"/>
            <w:vMerge w:val="restart"/>
            <w:textDirection w:val="btLr"/>
          </w:tcPr>
          <w:p w:rsidR="00224373" w:rsidRPr="003C204A" w:rsidRDefault="00224373" w:rsidP="00432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432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992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88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74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224373" w:rsidRPr="003C204A" w:rsidRDefault="00224373" w:rsidP="003C20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AE3C1F" w:rsidRPr="003C204A" w:rsidTr="00AD0AAF">
        <w:trPr>
          <w:trHeight w:val="2609"/>
        </w:trPr>
        <w:tc>
          <w:tcPr>
            <w:tcW w:w="993" w:type="dxa"/>
            <w:vMerge/>
          </w:tcPr>
          <w:p w:rsidR="00AE3C1F" w:rsidRPr="003C204A" w:rsidRDefault="00AE3C1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C1F" w:rsidRPr="003C204A" w:rsidRDefault="00AE3C1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  <w:p w:rsidR="00AE3C1F" w:rsidRPr="003C204A" w:rsidRDefault="00AE3C1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3C1F" w:rsidRPr="003C204A" w:rsidRDefault="00AE3C1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AE3C1F" w:rsidRPr="003C204A" w:rsidRDefault="00AE3C1F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AE3C1F" w:rsidRPr="003C204A" w:rsidRDefault="00AE3C1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AE3C1F" w:rsidRPr="003C204A" w:rsidRDefault="00AE3C1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AE3C1F" w:rsidRPr="003C204A" w:rsidRDefault="00AE3C1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AE3C1F" w:rsidRPr="001F0817" w:rsidRDefault="00AE3C1F" w:rsidP="009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филвордами</w:t>
            </w:r>
            <w:proofErr w:type="spellEnd"/>
            <w:r w:rsidRPr="001F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C1F" w:rsidRPr="0019097D" w:rsidRDefault="00AE3C1F" w:rsidP="009B6688">
            <w:pPr>
              <w:spacing w:after="2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3C1F" w:rsidRDefault="00AE3C1F" w:rsidP="009B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F21E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https://disk.yandex.ru/i/bqrwkmlR1q0h6A</w:t>
              </w:r>
            </w:hyperlink>
          </w:p>
          <w:p w:rsidR="00AE3C1F" w:rsidRDefault="00AE3C1F" w:rsidP="009B6688"/>
          <w:p w:rsidR="00AE3C1F" w:rsidRPr="00081847" w:rsidRDefault="00AE3C1F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C1F" w:rsidRPr="00081847" w:rsidRDefault="00AE3C1F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C1F" w:rsidRPr="004970C5" w:rsidRDefault="00AE3C1F" w:rsidP="009B66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C1F" w:rsidRPr="003C204A" w:rsidRDefault="00AE3C1F" w:rsidP="003C204A">
            <w:pPr>
              <w:rPr>
                <w:color w:val="000000" w:themeColor="text1"/>
              </w:rPr>
            </w:pPr>
          </w:p>
        </w:tc>
      </w:tr>
      <w:tr w:rsidR="00AE3C1F" w:rsidRPr="003C204A" w:rsidTr="00AD0AAF">
        <w:trPr>
          <w:trHeight w:val="1257"/>
        </w:trPr>
        <w:tc>
          <w:tcPr>
            <w:tcW w:w="993" w:type="dxa"/>
            <w:vMerge w:val="restart"/>
            <w:textDirection w:val="btLr"/>
          </w:tcPr>
          <w:p w:rsidR="00AE3C1F" w:rsidRPr="003C204A" w:rsidRDefault="00AE3C1F" w:rsidP="00432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432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992" w:type="dxa"/>
          </w:tcPr>
          <w:p w:rsidR="00AE3C1F" w:rsidRPr="003C204A" w:rsidRDefault="00AE3C1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  <w:p w:rsidR="00AE3C1F" w:rsidRPr="003C204A" w:rsidRDefault="00AE3C1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3C1F" w:rsidRPr="003C204A" w:rsidRDefault="00AE3C1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AE3C1F" w:rsidRPr="003C204A" w:rsidRDefault="00AE3C1F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AE3C1F" w:rsidRPr="003C204A" w:rsidRDefault="00AE3C1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и групповые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занятия,</w:t>
            </w:r>
          </w:p>
          <w:p w:rsidR="00AE3C1F" w:rsidRPr="003C204A" w:rsidRDefault="00AE3C1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Вяльдина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Л.М.</w:t>
            </w:r>
          </w:p>
          <w:p w:rsidR="00AE3C1F" w:rsidRPr="003C204A" w:rsidRDefault="00AE3C1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AE3C1F" w:rsidRPr="00AC62A3" w:rsidRDefault="00AE3C1F" w:rsidP="009B6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простра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ственного анализа взаиморасположения объектов в ряду (до, после, перед, </w:t>
            </w:r>
            <w:proofErr w:type="spellStart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>за,ближе</w:t>
            </w:r>
            <w:proofErr w:type="spellEnd"/>
            <w:r w:rsidRPr="00AC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к, дальше всего от, следующий)</w:t>
            </w:r>
          </w:p>
        </w:tc>
        <w:tc>
          <w:tcPr>
            <w:tcW w:w="4677" w:type="dxa"/>
          </w:tcPr>
          <w:p w:rsidR="00AE3C1F" w:rsidRDefault="00AE3C1F" w:rsidP="009B6688">
            <w:r>
              <w:rPr>
                <w:rFonts w:ascii="Times New Roman" w:hAnsi="Times New Roman"/>
                <w:sz w:val="24"/>
                <w:szCs w:val="24"/>
              </w:rPr>
              <w:t>Перейдите по ссылке для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08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C1F" w:rsidRDefault="00901651" w:rsidP="009B668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E3C1F" w:rsidRPr="00F21E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https://disk.yandex.ru/i/Lx18wm5F1m0BSw</w:t>
              </w:r>
            </w:hyperlink>
          </w:p>
          <w:p w:rsidR="00AE3C1F" w:rsidRPr="00081847" w:rsidRDefault="00AE3C1F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C1F" w:rsidRPr="00081847" w:rsidRDefault="00AE3C1F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C1F" w:rsidRPr="00081847" w:rsidRDefault="00AE3C1F" w:rsidP="009B6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C1F" w:rsidRPr="004970C5" w:rsidRDefault="00AE3C1F" w:rsidP="009B66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C1F" w:rsidRPr="003C204A" w:rsidRDefault="00AE3C1F" w:rsidP="003C204A">
            <w:pPr>
              <w:rPr>
                <w:color w:val="000000" w:themeColor="text1"/>
              </w:rPr>
            </w:pPr>
          </w:p>
        </w:tc>
      </w:tr>
      <w:tr w:rsidR="003C204A" w:rsidRPr="003C204A" w:rsidTr="00AD0AAF">
        <w:trPr>
          <w:trHeight w:val="1299"/>
        </w:trPr>
        <w:tc>
          <w:tcPr>
            <w:tcW w:w="993" w:type="dxa"/>
            <w:vMerge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15.10-15.40</w:t>
            </w: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C204A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6б</w:t>
            </w:r>
          </w:p>
        </w:tc>
        <w:tc>
          <w:tcPr>
            <w:tcW w:w="2268" w:type="dxa"/>
          </w:tcPr>
          <w:p w:rsidR="00AD0AAF" w:rsidRPr="003C204A" w:rsidRDefault="00AD0AAF" w:rsidP="003C20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288" w:type="dxa"/>
          </w:tcPr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эмоционально-волевой сферы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AD0AAF" w:rsidRPr="003C204A" w:rsidRDefault="00AD0AAF" w:rsidP="003C20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74" w:type="dxa"/>
          </w:tcPr>
          <w:p w:rsidR="00AD0AAF" w:rsidRPr="00AE3C1F" w:rsidRDefault="00AE3C1F" w:rsidP="00AE3C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Что такое этикет?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нужно ли его собл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дать? </w:t>
            </w:r>
          </w:p>
        </w:tc>
        <w:tc>
          <w:tcPr>
            <w:tcW w:w="4677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E3C1F" w:rsidRDefault="00901651" w:rsidP="00AE3C1F">
            <w:hyperlink r:id="rId8" w:history="1">
              <w:r w:rsidR="00AE3C1F" w:rsidRPr="001147E4">
                <w:rPr>
                  <w:rStyle w:val="a4"/>
                </w:rPr>
                <w:t>https://youtu.be/C0D4YlcDD08</w:t>
              </w:r>
            </w:hyperlink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AD0AAF" w:rsidP="003C204A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D0AAF" w:rsidRPr="003C204A" w:rsidRDefault="00AD0AAF" w:rsidP="003C20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AAF" w:rsidRPr="003C204A" w:rsidRDefault="00AD0AAF" w:rsidP="003C204A">
            <w:pPr>
              <w:rPr>
                <w:color w:val="000000" w:themeColor="text1"/>
              </w:rPr>
            </w:pPr>
          </w:p>
        </w:tc>
      </w:tr>
    </w:tbl>
    <w:p w:rsidR="00DA16A2" w:rsidRPr="0095267D" w:rsidRDefault="00DA16A2" w:rsidP="00CE4C2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5F6" w:rsidRDefault="00A405F6" w:rsidP="00DA16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5F6" w:rsidRDefault="00A405F6" w:rsidP="00DA16A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A405F6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useFELayout/>
  </w:compat>
  <w:rsids>
    <w:rsidRoot w:val="00733A25"/>
    <w:rsid w:val="000707D7"/>
    <w:rsid w:val="00081847"/>
    <w:rsid w:val="000A4AFE"/>
    <w:rsid w:val="000C651C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13414"/>
    <w:rsid w:val="00223990"/>
    <w:rsid w:val="00224373"/>
    <w:rsid w:val="002257A7"/>
    <w:rsid w:val="00232F80"/>
    <w:rsid w:val="00273E6C"/>
    <w:rsid w:val="00295508"/>
    <w:rsid w:val="002B2F59"/>
    <w:rsid w:val="002C10B6"/>
    <w:rsid w:val="002C5D99"/>
    <w:rsid w:val="002E0802"/>
    <w:rsid w:val="002E2ED4"/>
    <w:rsid w:val="002E4083"/>
    <w:rsid w:val="00317E41"/>
    <w:rsid w:val="00344580"/>
    <w:rsid w:val="0035009E"/>
    <w:rsid w:val="003918A3"/>
    <w:rsid w:val="003C0188"/>
    <w:rsid w:val="003C204A"/>
    <w:rsid w:val="004138A1"/>
    <w:rsid w:val="0042578B"/>
    <w:rsid w:val="00432D1A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45A3F"/>
    <w:rsid w:val="00562921"/>
    <w:rsid w:val="00574D3E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E6668"/>
    <w:rsid w:val="007033CA"/>
    <w:rsid w:val="00717B84"/>
    <w:rsid w:val="00733A25"/>
    <w:rsid w:val="007359DB"/>
    <w:rsid w:val="00756645"/>
    <w:rsid w:val="00757814"/>
    <w:rsid w:val="00777893"/>
    <w:rsid w:val="00786138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1651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E3C1F"/>
    <w:rsid w:val="00AF13DE"/>
    <w:rsid w:val="00B26470"/>
    <w:rsid w:val="00B40E2E"/>
    <w:rsid w:val="00B6440D"/>
    <w:rsid w:val="00B90D3F"/>
    <w:rsid w:val="00B90DE0"/>
    <w:rsid w:val="00BA03D1"/>
    <w:rsid w:val="00BA433C"/>
    <w:rsid w:val="00BB2C37"/>
    <w:rsid w:val="00BE6E04"/>
    <w:rsid w:val="00C200BA"/>
    <w:rsid w:val="00C3242C"/>
    <w:rsid w:val="00C36046"/>
    <w:rsid w:val="00C52D87"/>
    <w:rsid w:val="00C54FF0"/>
    <w:rsid w:val="00C624E0"/>
    <w:rsid w:val="00C85B28"/>
    <w:rsid w:val="00C9029C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803AD"/>
    <w:rsid w:val="00DA16A2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D08F3"/>
    <w:rsid w:val="00EE18A2"/>
    <w:rsid w:val="00EE474A"/>
    <w:rsid w:val="00EF17B5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5CF0"/>
    <w:rsid w:val="00FE00BF"/>
    <w:rsid w:val="316CB648"/>
    <w:rsid w:val="6E46C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F"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0D4YlcDD08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Lx18wm5F1m0B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bqrwkmlR1q0h6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B270-7B25-4346-ABE7-D273E53D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2021-10-11T17:28:00Z</dcterms:created>
  <dcterms:modified xsi:type="dcterms:W3CDTF">2021-10-15T04:13:00Z</dcterms:modified>
</cp:coreProperties>
</file>